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5B0B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032080"/>
    </w:p>
    <w:p w14:paraId="7DD80E9F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F98D49A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6E6579" w14:textId="64B5DAD4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ПРОТОКОЛ № 1</w:t>
      </w:r>
      <w:r w:rsidR="003D669C">
        <w:rPr>
          <w:rFonts w:ascii="Times New Roman" w:hAnsi="Times New Roman"/>
          <w:b/>
          <w:sz w:val="24"/>
          <w:szCs w:val="24"/>
        </w:rPr>
        <w:t>37</w:t>
      </w:r>
    </w:p>
    <w:p w14:paraId="01377FFE" w14:textId="77777777" w:rsidR="00DB0C33" w:rsidRPr="001200F0" w:rsidRDefault="00DB0C33" w:rsidP="00DB0C33">
      <w:pPr>
        <w:ind w:left="2832" w:firstLine="708"/>
      </w:pPr>
      <w:r w:rsidRPr="001200F0">
        <w:t>очередного заседания Совета</w:t>
      </w:r>
    </w:p>
    <w:p w14:paraId="4935ED1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D67A6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2323ADCC" w14:textId="77777777" w:rsidR="00DB0C33" w:rsidRPr="001200F0" w:rsidRDefault="00DB0C33" w:rsidP="00DB0C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0F0">
        <w:t>(регистрационный номер в государственном реестре: СРО-П-189-26032014)</w:t>
      </w:r>
    </w:p>
    <w:p w14:paraId="2ACF2AC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9BD15" w14:textId="6D6986BF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200F0">
        <w:rPr>
          <w:rFonts w:ascii="Times New Roman" w:hAnsi="Times New Roman"/>
          <w:sz w:val="24"/>
          <w:szCs w:val="24"/>
        </w:rPr>
        <w:t>: 02 марта 202</w:t>
      </w:r>
      <w:r w:rsidR="003D669C">
        <w:rPr>
          <w:rFonts w:ascii="Times New Roman" w:hAnsi="Times New Roman"/>
          <w:sz w:val="24"/>
          <w:szCs w:val="24"/>
        </w:rPr>
        <w:t>1</w:t>
      </w:r>
      <w:r w:rsidRPr="001200F0">
        <w:rPr>
          <w:rFonts w:ascii="Times New Roman" w:hAnsi="Times New Roman"/>
          <w:sz w:val="24"/>
          <w:szCs w:val="24"/>
        </w:rPr>
        <w:t>г.</w:t>
      </w:r>
    </w:p>
    <w:p w14:paraId="52C7BAD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571594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200F0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200F0">
        <w:rPr>
          <w:rFonts w:ascii="Times New Roman" w:hAnsi="Times New Roman"/>
          <w:i/>
          <w:sz w:val="24"/>
          <w:szCs w:val="24"/>
        </w:rPr>
        <w:t>.</w:t>
      </w:r>
    </w:p>
    <w:p w14:paraId="4EE3C24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Присутствовали</w:t>
      </w:r>
      <w:r w:rsidRPr="001200F0">
        <w:rPr>
          <w:rFonts w:ascii="Times New Roman" w:hAnsi="Times New Roman"/>
          <w:sz w:val="24"/>
          <w:szCs w:val="24"/>
        </w:rPr>
        <w:t xml:space="preserve">: </w:t>
      </w:r>
    </w:p>
    <w:p w14:paraId="12A207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200F0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D0B3E1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Члены Совета:</w:t>
      </w:r>
    </w:p>
    <w:p w14:paraId="6359142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B67E1E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B51654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4CA74E6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97797B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C0325B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CA8AB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839436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57DBE96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2A95576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Кворум имеется.</w:t>
      </w:r>
    </w:p>
    <w:p w14:paraId="3E47CFF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2B2CA" w14:textId="77777777" w:rsidR="00DB0C33" w:rsidRPr="001200F0" w:rsidRDefault="00DB0C33" w:rsidP="00DB0C33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91CAB8" w14:textId="1520ECC4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1" w:name="_Hlk528835656"/>
      <w:r w:rsidRPr="001200F0">
        <w:rPr>
          <w:bCs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</w:t>
      </w:r>
      <w:r w:rsidRPr="001200F0"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</w:t>
      </w:r>
      <w:r w:rsidRPr="009A0B47">
        <w:t xml:space="preserve">состоится </w:t>
      </w:r>
      <w:r w:rsidR="009A0B47" w:rsidRPr="009A0B47">
        <w:rPr>
          <w:b/>
          <w:bCs/>
          <w:lang w:bidi="ru-RU"/>
        </w:rPr>
        <w:t xml:space="preserve">11 марта 2021 года в 12-00 </w:t>
      </w:r>
      <w:r w:rsidR="009A0B47" w:rsidRPr="009A0B47">
        <w:rPr>
          <w:lang w:bidi="ru-RU"/>
        </w:rPr>
        <w:t>в конференц-зале «Библиотека» ФГУП «Гостиничный комплекс Президент-Отель» по адресу: 119134, Россия г. Москва, ул. Б. Якиманка, д. 24</w:t>
      </w:r>
      <w:r w:rsidR="00E10E30">
        <w:rPr>
          <w:lang w:bidi="ru-RU"/>
        </w:rPr>
        <w:t>.</w:t>
      </w:r>
    </w:p>
    <w:bookmarkEnd w:id="1"/>
    <w:p w14:paraId="321ADECB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1200F0">
        <w:rPr>
          <w:bCs/>
        </w:rPr>
        <w:t>Разное.</w:t>
      </w:r>
    </w:p>
    <w:p w14:paraId="4BE1E57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42BF5C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200F0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580589E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7D454E6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>: Утвердить п</w:t>
      </w:r>
      <w:r w:rsidRPr="001200F0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7CA01E7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B7C89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Голосовали</w:t>
      </w:r>
      <w:r w:rsidRPr="001200F0">
        <w:rPr>
          <w:rFonts w:ascii="Times New Roman" w:hAnsi="Times New Roman"/>
          <w:sz w:val="24"/>
          <w:szCs w:val="24"/>
        </w:rPr>
        <w:t>:</w:t>
      </w:r>
    </w:p>
    <w:p w14:paraId="24983D1A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7F6CD0E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0C97328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F7AC57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3F5CD8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D9A9F3" w14:textId="77777777" w:rsidR="00DB0C33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9B23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00158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54BF883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8E1B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1200F0">
        <w:rPr>
          <w:rFonts w:ascii="Times New Roman" w:hAnsi="Times New Roman"/>
          <w:bCs/>
          <w:sz w:val="24"/>
          <w:szCs w:val="24"/>
        </w:rPr>
        <w:t>:</w:t>
      </w:r>
    </w:p>
    <w:p w14:paraId="65584B7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07545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97106F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10250F7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8CF2AF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EB0EED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4C6D01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91DF3" w14:textId="2B27E65C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Об избрании представителей (делегатов)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11 марта 2021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«Библиотека» ФГУП «Гостиничный комплекс Президент-Отель» по адресу: 119134, Россия г. Москва, ул. Б. Якиманка, д. 24</w:t>
      </w:r>
      <w:r w:rsidR="00E10E30">
        <w:rPr>
          <w:rFonts w:ascii="Times New Roman" w:hAnsi="Times New Roman"/>
          <w:sz w:val="24"/>
          <w:szCs w:val="24"/>
          <w:lang w:bidi="ru-RU"/>
        </w:rPr>
        <w:t>.</w:t>
      </w:r>
    </w:p>
    <w:p w14:paraId="166EE43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3521D0" w14:textId="55D03FF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Горового В.Е., который предложил </w:t>
      </w:r>
      <w:bookmarkStart w:id="2" w:name="_Hlk528836261"/>
      <w:r w:rsidRPr="001200F0">
        <w:rPr>
          <w:rFonts w:ascii="Times New Roman" w:hAnsi="Times New Roman"/>
          <w:sz w:val="24"/>
          <w:szCs w:val="24"/>
        </w:rPr>
        <w:t xml:space="preserve">избрать представителем (делегатом) Ассоциации «Саморегулируемая организация «Региональное Объединение Проектировщиков» для участия в работе </w:t>
      </w:r>
      <w:bookmarkStart w:id="3" w:name="_Hlk528836081"/>
      <w:bookmarkStart w:id="4" w:name="_Hlk528844330"/>
      <w:r w:rsidRPr="001200F0">
        <w:rPr>
          <w:rFonts w:ascii="Times New Roman" w:hAnsi="Times New Roman"/>
          <w:sz w:val="24"/>
          <w:szCs w:val="24"/>
        </w:rPr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11 марта 2021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«Библиотека» ФГУП «Гостиничный комплекс Президент-Отель» по адресу: 119134, Россия г. Москва, ул. Б. Якиманка, д. 24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 xml:space="preserve">Подольского Евгения Михайловича - директора Ассоциации </w:t>
      </w:r>
      <w:r w:rsidRPr="001200F0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 с правом решающего голоса</w:t>
      </w:r>
      <w:bookmarkEnd w:id="3"/>
      <w:bookmarkEnd w:id="4"/>
      <w:r w:rsidRPr="001200F0">
        <w:rPr>
          <w:rFonts w:ascii="Times New Roman" w:hAnsi="Times New Roman"/>
          <w:bCs/>
          <w:sz w:val="24"/>
          <w:szCs w:val="24"/>
        </w:rPr>
        <w:t xml:space="preserve"> по всем вопросам повестки дня. </w:t>
      </w:r>
      <w:r w:rsidRPr="001200F0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0C5F05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679588" w14:textId="52B4120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Решили:</w:t>
      </w:r>
      <w:r w:rsidRPr="001200F0">
        <w:rPr>
          <w:rFonts w:ascii="Times New Roman" w:hAnsi="Times New Roman"/>
          <w:sz w:val="24"/>
          <w:szCs w:val="24"/>
        </w:rPr>
        <w:t xml:space="preserve"> Избрать представителем (делегатом)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9A0B47" w:rsidRPr="009A0B47">
        <w:rPr>
          <w:rFonts w:ascii="Times New Roman" w:hAnsi="Times New Roman"/>
          <w:b/>
          <w:bCs/>
          <w:sz w:val="24"/>
          <w:szCs w:val="24"/>
          <w:lang w:bidi="ru-RU"/>
        </w:rPr>
        <w:t xml:space="preserve">11 марта 2021 года в 12-00 </w:t>
      </w:r>
      <w:r w:rsidR="009A0B47" w:rsidRPr="009A0B47">
        <w:rPr>
          <w:rFonts w:ascii="Times New Roman" w:hAnsi="Times New Roman"/>
          <w:sz w:val="24"/>
          <w:szCs w:val="24"/>
          <w:lang w:bidi="ru-RU"/>
        </w:rPr>
        <w:t>в конференц-зале «Библиотека» ФГУП «Гостиничный комплекс Президент-Отель» по адресу: 119134, Россия г. Москва, ул. Б. Якиманка, д. 24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>Подольского Евгения Михайловича -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</w:t>
      </w:r>
    </w:p>
    <w:p w14:paraId="04E0440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F385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3940E2A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09440F5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130D3A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D9B348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3BC88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88018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bCs/>
          <w:sz w:val="24"/>
          <w:szCs w:val="24"/>
        </w:rPr>
        <w:t>«Разное».</w:t>
      </w:r>
    </w:p>
    <w:p w14:paraId="42B0BF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F9D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9FE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337600D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0B0E7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120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038088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AC46E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Hlk528836310"/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1C293C0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74EFA07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27EB04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E08B5B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5"/>
    <w:p w14:paraId="2F2FA1F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64759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FFEFE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Председатель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16A461A5" w14:textId="77777777" w:rsidR="00DB0C33" w:rsidRPr="001200F0" w:rsidRDefault="00DB0C33" w:rsidP="00DB0C3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6C11E1C" w14:textId="77777777" w:rsidR="00E059FE" w:rsidRDefault="00E059FE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42A4C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Секретарь заседания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Е.М. Подольский</w:t>
      </w:r>
      <w:r w:rsidRPr="001200F0">
        <w:rPr>
          <w:rFonts w:ascii="Times New Roman" w:hAnsi="Times New Roman"/>
          <w:sz w:val="24"/>
          <w:szCs w:val="24"/>
        </w:rPr>
        <w:t xml:space="preserve">   </w:t>
      </w:r>
    </w:p>
    <w:p w14:paraId="06B9063F" w14:textId="77777777" w:rsidR="00DB0C33" w:rsidRPr="001200F0" w:rsidRDefault="00DB0C33" w:rsidP="00DB0C33"/>
    <w:bookmarkEnd w:id="0"/>
    <w:p w14:paraId="5A7E5DA2" w14:textId="77777777" w:rsidR="00221A27" w:rsidRDefault="00221A27"/>
    <w:sectPr w:rsidR="00221A27" w:rsidSect="00422A09">
      <w:footerReference w:type="default" r:id="rId7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CD2B" w14:textId="77777777" w:rsidR="0055279F" w:rsidRDefault="0055279F">
      <w:r>
        <w:separator/>
      </w:r>
    </w:p>
  </w:endnote>
  <w:endnote w:type="continuationSeparator" w:id="0">
    <w:p w14:paraId="7A614AE5" w14:textId="77777777" w:rsidR="0055279F" w:rsidRDefault="005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5417" w14:textId="77777777" w:rsidR="002F5708" w:rsidRPr="000A1128" w:rsidRDefault="00DB0C3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059FE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F5DE" w14:textId="77777777" w:rsidR="0055279F" w:rsidRDefault="0055279F">
      <w:r>
        <w:separator/>
      </w:r>
    </w:p>
  </w:footnote>
  <w:footnote w:type="continuationSeparator" w:id="0">
    <w:p w14:paraId="5E231CC1" w14:textId="77777777" w:rsidR="0055279F" w:rsidRDefault="0055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5"/>
    <w:rsid w:val="00221A27"/>
    <w:rsid w:val="003D669C"/>
    <w:rsid w:val="0055279F"/>
    <w:rsid w:val="005E7EA5"/>
    <w:rsid w:val="009A0B47"/>
    <w:rsid w:val="009E56CA"/>
    <w:rsid w:val="00DA3715"/>
    <w:rsid w:val="00DB0C33"/>
    <w:rsid w:val="00E059FE"/>
    <w:rsid w:val="00E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CC0"/>
  <w15:docId w15:val="{523643E0-E775-497F-8F09-C963A61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moiseev</cp:lastModifiedBy>
  <cp:revision>3</cp:revision>
  <cp:lastPrinted>2021-03-02T08:40:00Z</cp:lastPrinted>
  <dcterms:created xsi:type="dcterms:W3CDTF">2021-03-02T08:28:00Z</dcterms:created>
  <dcterms:modified xsi:type="dcterms:W3CDTF">2021-03-02T08:40:00Z</dcterms:modified>
</cp:coreProperties>
</file>